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57" w:rsidRPr="00AB4CB0" w:rsidRDefault="00182D57" w:rsidP="005A4A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B4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Инструкция по заполнению </w:t>
      </w:r>
      <w:r w:rsidR="005A4A86">
        <w:rPr>
          <w:rFonts w:ascii="Times New Roman" w:hAnsi="Times New Roman" w:cs="Times New Roman"/>
          <w:b/>
          <w:color w:val="000000"/>
          <w:sz w:val="28"/>
          <w:szCs w:val="28"/>
        </w:rPr>
        <w:t>заявки</w:t>
      </w:r>
      <w:r w:rsidRPr="00AB4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участие в конкурсе</w:t>
      </w:r>
    </w:p>
    <w:p w:rsidR="00F01825" w:rsidRDefault="00F01825" w:rsidP="00182D5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D57" w:rsidRPr="007E3A96" w:rsidRDefault="00182D57" w:rsidP="00182D5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Оформление </w:t>
      </w:r>
      <w:r w:rsidR="00F4291E">
        <w:rPr>
          <w:rFonts w:ascii="Times New Roman" w:hAnsi="Times New Roman" w:cs="Times New Roman"/>
          <w:b/>
          <w:color w:val="000000"/>
          <w:sz w:val="28"/>
          <w:szCs w:val="28"/>
        </w:rPr>
        <w:t>заявки</w:t>
      </w:r>
      <w:r w:rsidRPr="007E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участие в конкурсе </w:t>
      </w:r>
    </w:p>
    <w:p w:rsidR="00116D52" w:rsidRDefault="000873F8" w:rsidP="00847A8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оформлении </w:t>
      </w:r>
      <w:r w:rsidR="00F4291E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</w:t>
      </w:r>
      <w:r w:rsidR="00233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употребление сокращенных слов. </w:t>
      </w:r>
      <w:r w:rsidR="00116D52" w:rsidRPr="00973B8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116D52" w:rsidRPr="00114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D52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116D52" w:rsidRPr="00114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D5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116D52" w:rsidRPr="00973B8B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содержатся в </w:t>
      </w:r>
      <w:r w:rsidR="00116D52">
        <w:rPr>
          <w:rFonts w:ascii="Times New Roman" w:hAnsi="Times New Roman" w:cs="Times New Roman"/>
          <w:color w:val="000000"/>
          <w:sz w:val="28"/>
          <w:szCs w:val="28"/>
        </w:rPr>
        <w:t>заявке на участие в конкурсе,</w:t>
      </w:r>
      <w:r w:rsidR="00116D52" w:rsidRPr="00973B8B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допускать двусмысленных толкований.</w:t>
      </w:r>
    </w:p>
    <w:p w:rsidR="00182D57" w:rsidRPr="00BC472A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BC472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4291E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proofErr w:type="gramEnd"/>
      <w:r w:rsidR="00F4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конкурсе, все представленные документы, входящие в состав </w:t>
      </w:r>
      <w:r w:rsidR="00F4291E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, должны быть написаны на русском языке. Документы могут быть написаны на другом языке при у</w:t>
      </w:r>
      <w:bookmarkStart w:id="0" w:name="_GoBack"/>
      <w:bookmarkEnd w:id="0"/>
      <w:r w:rsidRPr="00BC472A">
        <w:rPr>
          <w:rFonts w:ascii="Times New Roman" w:hAnsi="Times New Roman" w:cs="Times New Roman"/>
          <w:color w:val="000000"/>
          <w:sz w:val="28"/>
          <w:szCs w:val="28"/>
        </w:rPr>
        <w:t>словии, что к ним будет прилагаться нотариально заверенный перевод соответствующих разделов на русском языке. В случае противоречия оригинала и перевода преимущества будет иметь перевод.</w:t>
      </w:r>
    </w:p>
    <w:p w:rsidR="00182D57" w:rsidRPr="00BC472A" w:rsidRDefault="000873F8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входящие в состав </w:t>
      </w:r>
      <w:r w:rsidR="00F4291E">
        <w:rPr>
          <w:rFonts w:ascii="Times New Roman" w:hAnsi="Times New Roman" w:cs="Times New Roman"/>
          <w:color w:val="000000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</w:t>
      </w:r>
      <w:r w:rsidR="00A762A0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0F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документы, для которых в конкурсной документации установлены специальные формы, должны быть составлены в соответствии с этими формами. Каждая форма конкурсной документации заполняется в печатном виде на отдельном листе, подписывается </w:t>
      </w:r>
      <w:r w:rsidR="008F4527">
        <w:rPr>
          <w:rFonts w:ascii="Times New Roman" w:hAnsi="Times New Roman" w:cs="Times New Roman"/>
          <w:color w:val="000000"/>
          <w:sz w:val="28"/>
          <w:szCs w:val="28"/>
        </w:rPr>
        <w:t>лицом, уполномоченным на осуществление действий от имени заявителя конкурса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печатью</w:t>
      </w:r>
      <w:r w:rsidR="00A762A0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. Использование факсимиле недопустимо, в противном случае такие документы считаются не имеющими юридической силы.</w:t>
      </w:r>
    </w:p>
    <w:p w:rsidR="00182D57" w:rsidRPr="00BC472A" w:rsidRDefault="000873F8" w:rsidP="009F4967">
      <w:pPr>
        <w:tabs>
          <w:tab w:val="left" w:pos="0"/>
        </w:tabs>
        <w:ind w:firstLine="567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2D57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 w:rsidR="00182D5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подать только одну заявку на участие в конкурсе в отношении </w:t>
      </w:r>
      <w:r w:rsidR="00116D52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="002813D0">
        <w:rPr>
          <w:rFonts w:ascii="Times New Roman" w:hAnsi="Times New Roman" w:cs="Times New Roman"/>
          <w:color w:val="000000"/>
          <w:sz w:val="28"/>
          <w:szCs w:val="28"/>
        </w:rPr>
        <w:t>предмета конкурса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2D57" w:rsidRPr="00AB4CB0" w:rsidRDefault="000873F8" w:rsidP="009F49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182D57" w:rsidRPr="00D17C5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82D57" w:rsidRPr="00D17C58">
        <w:rPr>
          <w:rFonts w:ascii="Times New Roman" w:hAnsi="Times New Roman" w:cs="Times New Roman"/>
          <w:sz w:val="28"/>
          <w:szCs w:val="28"/>
        </w:rPr>
        <w:t xml:space="preserve"> заполнении конкурсного предложения должны быть указаны четкие параметры и иные </w:t>
      </w:r>
      <w:r w:rsidR="00165DF0" w:rsidRPr="00D17C58">
        <w:rPr>
          <w:rFonts w:ascii="Times New Roman" w:hAnsi="Times New Roman" w:cs="Times New Roman"/>
          <w:sz w:val="28"/>
          <w:szCs w:val="28"/>
        </w:rPr>
        <w:t>сведения</w:t>
      </w:r>
      <w:r w:rsidR="00182D57" w:rsidRPr="00D17C58">
        <w:rPr>
          <w:rFonts w:ascii="Times New Roman" w:hAnsi="Times New Roman" w:cs="Times New Roman"/>
          <w:sz w:val="28"/>
          <w:szCs w:val="28"/>
        </w:rPr>
        <w:t xml:space="preserve">, </w:t>
      </w:r>
      <w:r w:rsidR="00165DF0" w:rsidRPr="00D17C58">
        <w:rPr>
          <w:rFonts w:ascii="Times New Roman" w:hAnsi="Times New Roman" w:cs="Times New Roman"/>
          <w:sz w:val="28"/>
          <w:szCs w:val="28"/>
        </w:rPr>
        <w:t>в соответствии с критериями оценки конкурсных предложений</w:t>
      </w:r>
      <w:r w:rsidR="00182D57" w:rsidRPr="00D17C58">
        <w:rPr>
          <w:rFonts w:ascii="Times New Roman" w:hAnsi="Times New Roman" w:cs="Times New Roman"/>
          <w:sz w:val="28"/>
          <w:szCs w:val="28"/>
        </w:rPr>
        <w:t>.</w:t>
      </w:r>
    </w:p>
    <w:p w:rsidR="008A7CB9" w:rsidRDefault="000873F8" w:rsidP="009F4967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листы 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конкурсе, должн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 xml:space="preserve">ы быть прошиты и пронумерованы, </w:t>
      </w:r>
      <w:r w:rsidR="008A7CB9" w:rsidRPr="00BC472A">
        <w:rPr>
          <w:rFonts w:ascii="Times New Roman" w:hAnsi="Times New Roman" w:cs="Times New Roman"/>
          <w:color w:val="000000"/>
          <w:sz w:val="28"/>
          <w:szCs w:val="28"/>
        </w:rPr>
        <w:t>скреплены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 xml:space="preserve"> подписью лица</w:t>
      </w:r>
      <w:r w:rsidR="0041167F" w:rsidRPr="00BC472A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ого действовать от имени</w:t>
      </w:r>
      <w:r w:rsidR="0041167F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="0041167F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CB9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печатью 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>заявителя конкурса (при наличии)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7CB9" w:rsidRPr="008B0F7B">
        <w:rPr>
          <w:rFonts w:ascii="Times New Roman" w:hAnsi="Times New Roman" w:cs="Times New Roman"/>
          <w:sz w:val="28"/>
          <w:szCs w:val="28"/>
        </w:rPr>
        <w:t xml:space="preserve"> К заявке на участие в конкурсе прилагается опись содержащихся в ней документов и материалов.</w:t>
      </w:r>
      <w:r w:rsidR="008A7CB9">
        <w:rPr>
          <w:rFonts w:ascii="Times New Roman" w:hAnsi="Times New Roman" w:cs="Times New Roman"/>
          <w:sz w:val="28"/>
          <w:szCs w:val="28"/>
        </w:rPr>
        <w:t xml:space="preserve"> </w:t>
      </w:r>
      <w:r w:rsidR="0041167F">
        <w:rPr>
          <w:rFonts w:ascii="Times New Roman" w:hAnsi="Times New Roman" w:cs="Times New Roman"/>
          <w:sz w:val="28"/>
          <w:szCs w:val="28"/>
        </w:rPr>
        <w:t xml:space="preserve">Опись удостоверяется подписью </w:t>
      </w:r>
      <w:r w:rsidR="008A7CB9" w:rsidRPr="00973B8B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7CB9" w:rsidRPr="00973B8B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ого действовать от имения</w:t>
      </w:r>
      <w:r w:rsidR="008A7CB9" w:rsidRPr="00973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>заявител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скрепляется печатью (при ее</w:t>
      </w:r>
      <w:r w:rsidR="008A7CB9" w:rsidRPr="008B0F7B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="008A7CB9">
        <w:rPr>
          <w:rFonts w:ascii="Times New Roman" w:hAnsi="Times New Roman" w:cs="Times New Roman"/>
          <w:sz w:val="28"/>
          <w:szCs w:val="28"/>
        </w:rPr>
        <w:t xml:space="preserve"> </w:t>
      </w:r>
      <w:r w:rsidR="008A7CB9" w:rsidRPr="00AF0EC0">
        <w:rPr>
          <w:rFonts w:ascii="Times New Roman" w:hAnsi="Times New Roman" w:cs="Times New Roman"/>
          <w:sz w:val="28"/>
          <w:szCs w:val="28"/>
        </w:rPr>
        <w:t xml:space="preserve">(образец </w:t>
      </w:r>
      <w:r>
        <w:rPr>
          <w:rFonts w:ascii="Times New Roman" w:hAnsi="Times New Roman" w:cs="Times New Roman"/>
          <w:sz w:val="28"/>
          <w:szCs w:val="28"/>
        </w:rPr>
        <w:t>описи приведе</w:t>
      </w:r>
      <w:r w:rsidR="008A7CB9">
        <w:rPr>
          <w:rFonts w:ascii="Times New Roman" w:hAnsi="Times New Roman" w:cs="Times New Roman"/>
          <w:sz w:val="28"/>
          <w:szCs w:val="28"/>
        </w:rPr>
        <w:t xml:space="preserve">н в разделе IV </w:t>
      </w:r>
      <w:r w:rsidR="008A7CB9" w:rsidRPr="00181C5C">
        <w:rPr>
          <w:rFonts w:ascii="Times New Roman" w:hAnsi="Times New Roman" w:cs="Times New Roman"/>
          <w:color w:val="000000"/>
          <w:sz w:val="28"/>
          <w:szCs w:val="28"/>
        </w:rPr>
        <w:t>«Формы»</w:t>
      </w:r>
      <w:r w:rsidR="008A7C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</w:t>
      </w:r>
      <w:r w:rsidR="008A7CB9">
        <w:rPr>
          <w:rFonts w:ascii="Times New Roman" w:hAnsi="Times New Roman" w:cs="Times New Roman"/>
          <w:sz w:val="28"/>
          <w:szCs w:val="28"/>
        </w:rPr>
        <w:t>).</w:t>
      </w:r>
      <w:r w:rsidR="008A7CB9" w:rsidRPr="00A7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D57" w:rsidRPr="00BC472A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требований означает, что все документы и сведения, входящие в состав 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</w:t>
      </w:r>
      <w:r w:rsidR="008754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поданы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подтверждает подлинность и достоверность представленных в составе </w:t>
      </w:r>
      <w:r w:rsidR="0041167F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документов и сведений.</w:t>
      </w:r>
    </w:p>
    <w:p w:rsidR="00182D57" w:rsidRDefault="000873F8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оперативной проверки сведений и оценки </w:t>
      </w:r>
      <w:r w:rsidR="00182D57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предложений на участие </w:t>
      </w:r>
      <w:r w:rsidR="00182D57" w:rsidRPr="00BC47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конкурсе </w:t>
      </w:r>
      <w:r w:rsidR="002339A5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заявитель</w:t>
      </w:r>
      <w:r w:rsidR="00182D57" w:rsidRPr="00BC47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представ</w:t>
      </w:r>
      <w:r w:rsidR="002339A5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ляет вместе с оригиналом</w:t>
      </w:r>
      <w:r w:rsidR="00182D57" w:rsidRPr="00BC47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копию </w:t>
      </w:r>
      <w:r w:rsidR="00116D52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заявки на участие в конкурсе</w:t>
      </w:r>
      <w:r w:rsidR="00182D57" w:rsidRPr="00BC472A">
        <w:rPr>
          <w:rFonts w:ascii="Times New Roman" w:hAnsi="Times New Roman" w:cs="Times New Roman"/>
          <w:color w:val="000000"/>
          <w:spacing w:val="-6"/>
          <w:sz w:val="28"/>
          <w:szCs w:val="28"/>
        </w:rPr>
        <w:t>, указав на каждом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экземпляре</w:t>
      </w:r>
      <w:r w:rsidR="008754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8754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«Оригинал» и «Копия». </w:t>
      </w:r>
      <w:r w:rsidR="004D2BA8">
        <w:rPr>
          <w:rFonts w:ascii="Times New Roman" w:hAnsi="Times New Roman" w:cs="Times New Roman"/>
          <w:color w:val="000000"/>
          <w:sz w:val="28"/>
          <w:szCs w:val="28"/>
        </w:rPr>
        <w:t>Оригинал и копия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явки на участие в конкурсе подае</w:t>
      </w:r>
      <w:r w:rsidR="004D2BA8">
        <w:rPr>
          <w:rFonts w:ascii="Times New Roman" w:hAnsi="Times New Roman" w:cs="Times New Roman"/>
          <w:color w:val="000000"/>
          <w:sz w:val="28"/>
          <w:szCs w:val="28"/>
        </w:rPr>
        <w:t>тся в запечатанном конверте (запечатанных конвертах).</w:t>
      </w:r>
    </w:p>
    <w:p w:rsidR="005A4A86" w:rsidRDefault="005A4A86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04ECB" w:rsidRDefault="00182D57" w:rsidP="009F4967">
      <w:pPr>
        <w:pStyle w:val="a3"/>
        <w:numPr>
          <w:ilvl w:val="0"/>
          <w:numId w:val="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9C6D9C">
        <w:rPr>
          <w:b/>
          <w:color w:val="000000"/>
          <w:sz w:val="28"/>
          <w:szCs w:val="28"/>
        </w:rPr>
        <w:lastRenderedPageBreak/>
        <w:t xml:space="preserve">Оформление конвертов с </w:t>
      </w:r>
      <w:r w:rsidR="004D2BA8">
        <w:rPr>
          <w:b/>
          <w:color w:val="000000"/>
          <w:sz w:val="28"/>
          <w:szCs w:val="28"/>
        </w:rPr>
        <w:t>заявками</w:t>
      </w:r>
      <w:r w:rsidRPr="009C6D9C">
        <w:rPr>
          <w:b/>
          <w:color w:val="000000"/>
          <w:sz w:val="28"/>
          <w:szCs w:val="28"/>
        </w:rPr>
        <w:t xml:space="preserve"> </w:t>
      </w:r>
    </w:p>
    <w:p w:rsidR="00182D57" w:rsidRPr="009C6D9C" w:rsidRDefault="00182D57" w:rsidP="009F4967">
      <w:pPr>
        <w:pStyle w:val="a3"/>
        <w:ind w:left="0" w:firstLine="567"/>
        <w:jc w:val="center"/>
        <w:rPr>
          <w:b/>
          <w:color w:val="000000"/>
          <w:sz w:val="28"/>
          <w:szCs w:val="28"/>
        </w:rPr>
      </w:pPr>
      <w:r w:rsidRPr="009C6D9C">
        <w:rPr>
          <w:b/>
          <w:color w:val="000000"/>
          <w:sz w:val="28"/>
          <w:szCs w:val="28"/>
        </w:rPr>
        <w:t>на участие в конкурсе</w:t>
      </w:r>
    </w:p>
    <w:p w:rsidR="00182D57" w:rsidRPr="007E3A96" w:rsidRDefault="00182D57" w:rsidP="009F4967">
      <w:pPr>
        <w:pStyle w:val="a3"/>
        <w:ind w:left="0" w:firstLine="567"/>
        <w:rPr>
          <w:b/>
          <w:color w:val="000000"/>
          <w:sz w:val="28"/>
          <w:szCs w:val="28"/>
        </w:rPr>
      </w:pPr>
    </w:p>
    <w:p w:rsidR="00182D57" w:rsidRPr="00BC472A" w:rsidRDefault="000873F8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D57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 w:rsidR="00182D5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D2BA8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в </w:t>
      </w:r>
      <w:r w:rsidR="00182D5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в запечатанном 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конверте.</w:t>
      </w:r>
      <w:r w:rsidR="00E75A49" w:rsidRPr="00E75A49">
        <w:t xml:space="preserve"> </w:t>
      </w:r>
      <w:r w:rsidR="00E75A49" w:rsidRPr="00E75A49">
        <w:rPr>
          <w:rFonts w:ascii="Times New Roman" w:hAnsi="Times New Roman" w:cs="Times New Roman"/>
          <w:color w:val="000000"/>
          <w:sz w:val="28"/>
          <w:szCs w:val="28"/>
        </w:rPr>
        <w:t xml:space="preserve">Подача </w:t>
      </w:r>
      <w:r w:rsidR="004D2BA8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E75A49" w:rsidRPr="00E75A49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в форме электронного документа не предусмотрена</w:t>
      </w:r>
      <w:r w:rsidR="00E75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D57" w:rsidRPr="00BC472A" w:rsidRDefault="000873F8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82D57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помещает оригинал и копию заявки в запечатанный конверт</w:t>
      </w:r>
      <w:r w:rsidR="004D2BA8">
        <w:rPr>
          <w:rFonts w:ascii="Times New Roman" w:hAnsi="Times New Roman" w:cs="Times New Roman"/>
          <w:color w:val="000000"/>
          <w:sz w:val="28"/>
          <w:szCs w:val="28"/>
        </w:rPr>
        <w:t xml:space="preserve"> (запечатанные конверты)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2D57" w:rsidRPr="00BC472A" w:rsidRDefault="000873F8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82D57"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конверте должно быть указано: </w:t>
      </w:r>
    </w:p>
    <w:p w:rsidR="00182D57" w:rsidRPr="00BC472A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наиме</w:t>
      </w:r>
      <w:r w:rsidR="002813D0">
        <w:rPr>
          <w:rFonts w:ascii="Times New Roman" w:hAnsi="Times New Roman" w:cs="Times New Roman"/>
          <w:color w:val="000000"/>
          <w:sz w:val="28"/>
          <w:szCs w:val="28"/>
        </w:rPr>
        <w:t>нование предмета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2D57" w:rsidRPr="00BC472A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слова «Не вскрывать до» с указанием времени и даты вскрытия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конвертов;</w:t>
      </w:r>
    </w:p>
    <w:p w:rsidR="001424B7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3F8">
        <w:rPr>
          <w:rFonts w:ascii="Times New Roman" w:hAnsi="Times New Roman" w:cs="Times New Roman"/>
          <w:color w:val="000000"/>
          <w:sz w:val="28"/>
          <w:szCs w:val="28"/>
        </w:rPr>
        <w:t>департамент территориального развития</w:t>
      </w:r>
      <w:r w:rsidR="006014A9" w:rsidRPr="0060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873F8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0873F8">
        <w:rPr>
          <w:rFonts w:ascii="Times New Roman" w:hAnsi="Times New Roman" w:cs="Times New Roman"/>
          <w:color w:val="000000"/>
          <w:sz w:val="28"/>
          <w:szCs w:val="28"/>
        </w:rPr>
        <w:t>Мегиона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424B7" w:rsidRPr="001424B7" w:rsidTr="001424B7">
        <w:trPr>
          <w:trHeight w:val="2669"/>
          <w:jc w:val="center"/>
        </w:trPr>
        <w:tc>
          <w:tcPr>
            <w:tcW w:w="10188" w:type="dxa"/>
          </w:tcPr>
          <w:p w:rsidR="001424B7" w:rsidRPr="001424B7" w:rsidRDefault="000873F8" w:rsidP="009F496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628684</w:t>
            </w:r>
            <w:r w:rsidR="001424B7" w:rsidRPr="001424B7">
              <w:rPr>
                <w:rFonts w:ascii="Times New Roman" w:hAnsi="Times New Roman" w:cs="Times New Roman"/>
              </w:rPr>
              <w:t xml:space="preserve">, Тюменская область,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</w:rPr>
              <w:t>, ул. Нефтяников</w:t>
            </w:r>
            <w:r w:rsidR="001424B7" w:rsidRPr="001424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1424B7" w:rsidRPr="001424B7" w:rsidRDefault="001424B7" w:rsidP="009F496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424B7">
              <w:rPr>
                <w:rFonts w:ascii="Times New Roman" w:hAnsi="Times New Roman" w:cs="Times New Roman"/>
              </w:rPr>
              <w:t xml:space="preserve">Администрация </w:t>
            </w:r>
            <w:r w:rsidR="000873F8"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 w:rsidR="000873F8">
              <w:rPr>
                <w:rFonts w:ascii="Times New Roman" w:hAnsi="Times New Roman" w:cs="Times New Roman"/>
              </w:rPr>
              <w:t>Мегиона</w:t>
            </w:r>
            <w:proofErr w:type="spellEnd"/>
          </w:p>
          <w:p w:rsidR="001424B7" w:rsidRPr="001424B7" w:rsidRDefault="001424B7" w:rsidP="009F4967">
            <w:pPr>
              <w:ind w:firstLine="567"/>
              <w:rPr>
                <w:rFonts w:ascii="Times New Roman" w:hAnsi="Times New Roman" w:cs="Times New Roman"/>
              </w:rPr>
            </w:pPr>
          </w:p>
          <w:p w:rsidR="004D2BA8" w:rsidRDefault="001424B7" w:rsidP="009F496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1424B7">
              <w:rPr>
                <w:rFonts w:ascii="Times New Roman" w:hAnsi="Times New Roman" w:cs="Times New Roman"/>
                <w:b/>
              </w:rPr>
              <w:t>ЗАЯВКА НА УЧАСТИЕ В КОНКУРСЕ</w:t>
            </w:r>
            <w:r w:rsidRPr="001424B7">
              <w:rPr>
                <w:rFonts w:ascii="Times New Roman" w:hAnsi="Times New Roman" w:cs="Times New Roman"/>
              </w:rPr>
              <w:t xml:space="preserve"> </w:t>
            </w:r>
          </w:p>
          <w:p w:rsidR="001424B7" w:rsidRPr="001424B7" w:rsidRDefault="001424B7" w:rsidP="009F496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1424B7">
              <w:rPr>
                <w:rFonts w:ascii="Times New Roman" w:hAnsi="Times New Roman" w:cs="Times New Roman"/>
              </w:rPr>
              <w:t>___________________________________________________</w:t>
            </w:r>
            <w:r w:rsidR="002813D0">
              <w:rPr>
                <w:rFonts w:ascii="Times New Roman" w:hAnsi="Times New Roman" w:cs="Times New Roman"/>
              </w:rPr>
              <w:t>___________________________</w:t>
            </w:r>
          </w:p>
          <w:p w:rsidR="001424B7" w:rsidRPr="001424B7" w:rsidRDefault="001424B7" w:rsidP="009F4967">
            <w:pPr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4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предмета конкурса) </w:t>
            </w:r>
          </w:p>
          <w:p w:rsidR="00341CBA" w:rsidRDefault="000873F8" w:rsidP="009F4967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№1</w:t>
            </w:r>
          </w:p>
          <w:p w:rsidR="001424B7" w:rsidRPr="001424B7" w:rsidRDefault="002C6946" w:rsidP="009F4967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1CBA" w:rsidRPr="00341CBA">
              <w:rPr>
                <w:rFonts w:ascii="Times New Roman" w:hAnsi="Times New Roman" w:cs="Times New Roman"/>
              </w:rPr>
              <w:t xml:space="preserve">рганизатор конкурса – </w:t>
            </w:r>
            <w:r w:rsidR="000873F8">
              <w:rPr>
                <w:rFonts w:ascii="Times New Roman" w:hAnsi="Times New Roman" w:cs="Times New Roman"/>
              </w:rPr>
              <w:t xml:space="preserve">департамент территориального развития администрации города </w:t>
            </w:r>
            <w:proofErr w:type="spellStart"/>
            <w:r w:rsidR="000873F8">
              <w:rPr>
                <w:rFonts w:ascii="Times New Roman" w:hAnsi="Times New Roman" w:cs="Times New Roman"/>
              </w:rPr>
              <w:t>Мегиона</w:t>
            </w:r>
            <w:proofErr w:type="spellEnd"/>
            <w:r w:rsidR="006014A9" w:rsidRPr="006014A9">
              <w:rPr>
                <w:rFonts w:ascii="Times New Roman" w:hAnsi="Times New Roman" w:cs="Times New Roman"/>
              </w:rPr>
              <w:t xml:space="preserve"> </w:t>
            </w:r>
          </w:p>
          <w:p w:rsidR="001424B7" w:rsidRPr="001424B7" w:rsidRDefault="001424B7" w:rsidP="009F4967"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1424B7" w:rsidRDefault="00341CBA" w:rsidP="009F4967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вскрывать до</w:t>
            </w:r>
            <w:r w:rsidR="001424B7" w:rsidRPr="001424B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____ _____ часов </w:t>
            </w:r>
            <w:r w:rsidR="001424B7" w:rsidRPr="001424B7">
              <w:rPr>
                <w:rFonts w:ascii="Times New Roman" w:hAnsi="Times New Roman" w:cs="Times New Roman"/>
              </w:rPr>
              <w:t>«_____» _______ 20__ г.</w:t>
            </w:r>
          </w:p>
          <w:p w:rsidR="004D2BA8" w:rsidRPr="001424B7" w:rsidRDefault="004D2BA8" w:rsidP="009F4967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182D57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17E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Если конверт оформлен с нарушениями требований, предусмотренных частью 2 настоящей инструкции, организатор </w:t>
      </w:r>
      <w:r w:rsidR="000873F8">
        <w:rPr>
          <w:rFonts w:ascii="Times New Roman" w:hAnsi="Times New Roman" w:cs="Times New Roman"/>
          <w:color w:val="000000"/>
          <w:sz w:val="28"/>
          <w:szCs w:val="28"/>
        </w:rPr>
        <w:t>конкурса не несе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ответственности в случае его потери или вскрытия раньше срока. </w:t>
      </w:r>
    </w:p>
    <w:p w:rsidR="00182D57" w:rsidRPr="00FE5FE3" w:rsidRDefault="00182D57" w:rsidP="009F4967">
      <w:pPr>
        <w:ind w:firstLine="567"/>
        <w:rPr>
          <w:rFonts w:ascii="Times New Roman" w:hAnsi="Times New Roman" w:cs="Times New Roman"/>
          <w:color w:val="000000"/>
          <w:sz w:val="18"/>
          <w:szCs w:val="28"/>
        </w:rPr>
      </w:pPr>
    </w:p>
    <w:p w:rsidR="00182D57" w:rsidRPr="00FE5FE3" w:rsidRDefault="00182D57" w:rsidP="009F4967">
      <w:pPr>
        <w:pStyle w:val="a3"/>
        <w:numPr>
          <w:ilvl w:val="0"/>
          <w:numId w:val="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FE5FE3">
        <w:rPr>
          <w:b/>
          <w:color w:val="000000"/>
          <w:sz w:val="28"/>
          <w:szCs w:val="28"/>
        </w:rPr>
        <w:t xml:space="preserve">Изменение </w:t>
      </w:r>
      <w:r w:rsidR="004D2BA8">
        <w:rPr>
          <w:b/>
          <w:color w:val="000000"/>
          <w:sz w:val="28"/>
          <w:szCs w:val="28"/>
        </w:rPr>
        <w:t>заявки</w:t>
      </w:r>
      <w:r w:rsidRPr="00FE5FE3">
        <w:rPr>
          <w:b/>
          <w:color w:val="000000"/>
          <w:sz w:val="28"/>
          <w:szCs w:val="28"/>
        </w:rPr>
        <w:t xml:space="preserve"> на участие в конкурсе и </w:t>
      </w:r>
      <w:r w:rsidR="004D2BA8">
        <w:rPr>
          <w:b/>
          <w:color w:val="000000"/>
          <w:sz w:val="28"/>
          <w:szCs w:val="28"/>
        </w:rPr>
        <w:t>ее</w:t>
      </w:r>
      <w:r w:rsidRPr="00FE5FE3">
        <w:rPr>
          <w:b/>
          <w:color w:val="000000"/>
          <w:sz w:val="28"/>
          <w:szCs w:val="28"/>
        </w:rPr>
        <w:t xml:space="preserve"> отзыв</w:t>
      </w:r>
    </w:p>
    <w:p w:rsidR="00FE5FE3" w:rsidRPr="00FE5FE3" w:rsidRDefault="00FE5FE3" w:rsidP="009F4967">
      <w:pPr>
        <w:pStyle w:val="a3"/>
        <w:ind w:left="0" w:firstLine="567"/>
        <w:rPr>
          <w:b/>
          <w:color w:val="000000"/>
          <w:sz w:val="18"/>
          <w:szCs w:val="28"/>
        </w:rPr>
      </w:pPr>
    </w:p>
    <w:p w:rsidR="00182D57" w:rsidRDefault="000873F8" w:rsidP="009F4967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D57" w:rsidRPr="005E7468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="00182D57" w:rsidRPr="005E7468">
        <w:rPr>
          <w:rFonts w:ascii="Times New Roman" w:hAnsi="Times New Roman" w:cs="Times New Roman"/>
          <w:sz w:val="28"/>
          <w:szCs w:val="28"/>
        </w:rPr>
        <w:t xml:space="preserve"> вправе изменить или отозвать сво</w:t>
      </w:r>
      <w:r w:rsidR="004D2BA8">
        <w:rPr>
          <w:rFonts w:ascii="Times New Roman" w:hAnsi="Times New Roman" w:cs="Times New Roman"/>
          <w:sz w:val="28"/>
          <w:szCs w:val="28"/>
        </w:rPr>
        <w:t>ю</w:t>
      </w:r>
      <w:r w:rsidR="00182D57" w:rsidRPr="005E7468">
        <w:rPr>
          <w:rFonts w:ascii="Times New Roman" w:hAnsi="Times New Roman" w:cs="Times New Roman"/>
          <w:sz w:val="28"/>
          <w:szCs w:val="28"/>
        </w:rPr>
        <w:t xml:space="preserve"> </w:t>
      </w:r>
      <w:r w:rsidR="004D2BA8">
        <w:rPr>
          <w:rFonts w:ascii="Times New Roman" w:hAnsi="Times New Roman" w:cs="Times New Roman"/>
          <w:sz w:val="28"/>
          <w:szCs w:val="28"/>
        </w:rPr>
        <w:t>заявку</w:t>
      </w:r>
      <w:r w:rsidR="00182D57" w:rsidRPr="005E746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182D57">
        <w:rPr>
          <w:rFonts w:ascii="Times New Roman" w:hAnsi="Times New Roman" w:cs="Times New Roman"/>
          <w:sz w:val="28"/>
          <w:szCs w:val="28"/>
        </w:rPr>
        <w:t>к</w:t>
      </w:r>
      <w:r w:rsidR="00182D57" w:rsidRPr="005E7468">
        <w:rPr>
          <w:rFonts w:ascii="Times New Roman" w:hAnsi="Times New Roman" w:cs="Times New Roman"/>
          <w:sz w:val="28"/>
          <w:szCs w:val="28"/>
        </w:rPr>
        <w:t>онкурсе в люб</w:t>
      </w:r>
      <w:r>
        <w:rPr>
          <w:rFonts w:ascii="Times New Roman" w:hAnsi="Times New Roman" w:cs="Times New Roman"/>
          <w:sz w:val="28"/>
          <w:szCs w:val="28"/>
        </w:rPr>
        <w:t>ое время до истечения срока прие</w:t>
      </w:r>
      <w:r w:rsidR="00182D57" w:rsidRPr="005E7468">
        <w:rPr>
          <w:rFonts w:ascii="Times New Roman" w:hAnsi="Times New Roman" w:cs="Times New Roman"/>
          <w:sz w:val="28"/>
          <w:szCs w:val="28"/>
        </w:rPr>
        <w:t xml:space="preserve">ма </w:t>
      </w:r>
      <w:r w:rsidR="004D2BA8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="00182D57" w:rsidRPr="005E7468">
        <w:rPr>
          <w:rFonts w:ascii="Times New Roman" w:hAnsi="Times New Roman" w:cs="Times New Roman"/>
          <w:sz w:val="28"/>
          <w:szCs w:val="28"/>
        </w:rPr>
        <w:t xml:space="preserve"> </w:t>
      </w:r>
      <w:r w:rsidR="00182D57">
        <w:rPr>
          <w:rFonts w:ascii="Times New Roman" w:hAnsi="Times New Roman" w:cs="Times New Roman"/>
          <w:sz w:val="28"/>
          <w:szCs w:val="28"/>
        </w:rPr>
        <w:t>о</w:t>
      </w:r>
      <w:r w:rsidR="00182D57" w:rsidRPr="005E7468">
        <w:rPr>
          <w:rFonts w:ascii="Times New Roman" w:hAnsi="Times New Roman" w:cs="Times New Roman"/>
          <w:sz w:val="28"/>
          <w:szCs w:val="28"/>
        </w:rPr>
        <w:t xml:space="preserve">рганизатором конкурса. Изменение </w:t>
      </w:r>
      <w:r w:rsidR="004D2BA8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</w:t>
      </w:r>
      <w:r w:rsidR="00182D57">
        <w:rPr>
          <w:rFonts w:ascii="Times New Roman" w:hAnsi="Times New Roman" w:cs="Times New Roman"/>
          <w:sz w:val="28"/>
          <w:szCs w:val="28"/>
        </w:rPr>
        <w:t xml:space="preserve">м замены конверта с внесением записи в журнал регистрации </w:t>
      </w:r>
      <w:r w:rsidR="004D2BA8">
        <w:rPr>
          <w:rFonts w:ascii="Times New Roman" w:hAnsi="Times New Roman" w:cs="Times New Roman"/>
          <w:sz w:val="28"/>
          <w:szCs w:val="28"/>
        </w:rPr>
        <w:t>поступивших от</w:t>
      </w:r>
      <w:r w:rsidR="00182D57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D2BA8">
        <w:rPr>
          <w:rFonts w:ascii="Times New Roman" w:hAnsi="Times New Roman" w:cs="Times New Roman"/>
          <w:sz w:val="28"/>
          <w:szCs w:val="28"/>
        </w:rPr>
        <w:t>ей</w:t>
      </w:r>
      <w:r w:rsidR="00182D57">
        <w:rPr>
          <w:rFonts w:ascii="Times New Roman" w:hAnsi="Times New Roman" w:cs="Times New Roman"/>
          <w:sz w:val="28"/>
          <w:szCs w:val="28"/>
        </w:rPr>
        <w:t xml:space="preserve"> </w:t>
      </w:r>
      <w:r w:rsidR="004D2BA8">
        <w:rPr>
          <w:rFonts w:ascii="Times New Roman" w:hAnsi="Times New Roman" w:cs="Times New Roman"/>
          <w:sz w:val="28"/>
          <w:szCs w:val="28"/>
        </w:rPr>
        <w:t>заявок на участие в конкурсе и присвоением</w:t>
      </w:r>
      <w:r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82D57">
        <w:rPr>
          <w:rFonts w:ascii="Times New Roman" w:hAnsi="Times New Roman" w:cs="Times New Roman"/>
          <w:sz w:val="28"/>
          <w:szCs w:val="28"/>
        </w:rPr>
        <w:t>нно</w:t>
      </w:r>
      <w:r w:rsidR="004D2BA8">
        <w:rPr>
          <w:rFonts w:ascii="Times New Roman" w:hAnsi="Times New Roman" w:cs="Times New Roman"/>
          <w:sz w:val="28"/>
          <w:szCs w:val="28"/>
        </w:rPr>
        <w:t>й</w:t>
      </w:r>
      <w:r w:rsidR="00182D57">
        <w:rPr>
          <w:rFonts w:ascii="Times New Roman" w:hAnsi="Times New Roman" w:cs="Times New Roman"/>
          <w:sz w:val="28"/>
          <w:szCs w:val="28"/>
        </w:rPr>
        <w:t xml:space="preserve"> </w:t>
      </w:r>
      <w:r w:rsidR="004D2BA8">
        <w:rPr>
          <w:rFonts w:ascii="Times New Roman" w:hAnsi="Times New Roman" w:cs="Times New Roman"/>
          <w:sz w:val="28"/>
          <w:szCs w:val="28"/>
        </w:rPr>
        <w:t>заявке</w:t>
      </w:r>
      <w:r w:rsidR="00182D57">
        <w:rPr>
          <w:rFonts w:ascii="Times New Roman" w:hAnsi="Times New Roman" w:cs="Times New Roman"/>
          <w:sz w:val="28"/>
          <w:szCs w:val="28"/>
        </w:rPr>
        <w:t xml:space="preserve"> очередного порядкового номера. </w:t>
      </w:r>
    </w:p>
    <w:p w:rsidR="00182D57" w:rsidRPr="00BC472A" w:rsidRDefault="00182D57" w:rsidP="009F4967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73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подачи одним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заявителем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двух и более </w:t>
      </w:r>
      <w:r w:rsidR="00C62B5D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в отношении одного и того 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 </w:t>
      </w:r>
      <w:r w:rsidR="00183B0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предмета конкурса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условии, что поданн</w:t>
      </w:r>
      <w:r w:rsidR="00C62B5D"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ранее таким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заявителем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62B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заявка 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отозван</w:t>
      </w:r>
      <w:r w:rsidR="00C62B5D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C472A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="00C62B5D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такого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, поданные в отношении данного </w:t>
      </w:r>
      <w:r w:rsidR="00183B06">
        <w:rPr>
          <w:rFonts w:ascii="Times New Roman" w:hAnsi="Times New Roman" w:cs="Times New Roman"/>
          <w:color w:val="000000"/>
          <w:sz w:val="28"/>
          <w:szCs w:val="28"/>
        </w:rPr>
        <w:t>предмета конкурса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 xml:space="preserve">, не рассматриваются и возвращаются такому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Pr="00BC47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F77" w:rsidRDefault="00182D57" w:rsidP="009F4967">
      <w:pPr>
        <w:pStyle w:val="ConsPlusNormal"/>
        <w:widowControl/>
        <w:shd w:val="clear" w:color="auto" w:fill="FFFFFF"/>
        <w:ind w:firstLine="567"/>
        <w:jc w:val="both"/>
      </w:pPr>
      <w:r w:rsidRPr="00BC472A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873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6B51D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>заявителем официально в адрес организатора конкурса направляется соответствующее уведомление. Отозванн</w:t>
      </w:r>
      <w:r w:rsidR="006B51D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D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конкурса возвращается заявителю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внесением </w:t>
      </w:r>
      <w:r w:rsidR="008754E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записи в журнал регистрации </w:t>
      </w:r>
      <w:r w:rsidR="006B51D4">
        <w:rPr>
          <w:rFonts w:ascii="Times New Roman" w:hAnsi="Times New Roman" w:cs="Times New Roman"/>
          <w:sz w:val="28"/>
          <w:szCs w:val="28"/>
        </w:rPr>
        <w:t xml:space="preserve">поступивших от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="006B51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1D4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2F77" w:rsidSect="002C737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FD" w:rsidRDefault="00933FFD" w:rsidP="003D6918">
      <w:r>
        <w:separator/>
      </w:r>
    </w:p>
  </w:endnote>
  <w:endnote w:type="continuationSeparator" w:id="0">
    <w:p w:rsidR="00933FFD" w:rsidRDefault="00933FFD" w:rsidP="003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FD" w:rsidRDefault="00933FFD" w:rsidP="003D6918">
      <w:r>
        <w:separator/>
      </w:r>
    </w:p>
  </w:footnote>
  <w:footnote w:type="continuationSeparator" w:id="0">
    <w:p w:rsidR="00933FFD" w:rsidRDefault="00933FFD" w:rsidP="003D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918" w:rsidRPr="003D6918" w:rsidRDefault="003D6918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3D6918" w:rsidRDefault="003D69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7B9E"/>
    <w:multiLevelType w:val="hybridMultilevel"/>
    <w:tmpl w:val="8424BE92"/>
    <w:lvl w:ilvl="0" w:tplc="15DE569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D796444"/>
    <w:multiLevelType w:val="hybridMultilevel"/>
    <w:tmpl w:val="ED8E19AA"/>
    <w:lvl w:ilvl="0" w:tplc="8A6A7F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57"/>
    <w:rsid w:val="00073E59"/>
    <w:rsid w:val="000873F8"/>
    <w:rsid w:val="000C013B"/>
    <w:rsid w:val="000F5DAB"/>
    <w:rsid w:val="00116D52"/>
    <w:rsid w:val="001424B7"/>
    <w:rsid w:val="00165DF0"/>
    <w:rsid w:val="00182D57"/>
    <w:rsid w:val="00183B06"/>
    <w:rsid w:val="002050CA"/>
    <w:rsid w:val="002339A5"/>
    <w:rsid w:val="002813D0"/>
    <w:rsid w:val="002C6946"/>
    <w:rsid w:val="002C737B"/>
    <w:rsid w:val="002D0309"/>
    <w:rsid w:val="00341CBA"/>
    <w:rsid w:val="0037479F"/>
    <w:rsid w:val="00387BF1"/>
    <w:rsid w:val="003A34B4"/>
    <w:rsid w:val="003B6B41"/>
    <w:rsid w:val="003C0FF2"/>
    <w:rsid w:val="003D6918"/>
    <w:rsid w:val="0041167F"/>
    <w:rsid w:val="0049091C"/>
    <w:rsid w:val="004D2BA8"/>
    <w:rsid w:val="004D6765"/>
    <w:rsid w:val="004D6B5B"/>
    <w:rsid w:val="004E075E"/>
    <w:rsid w:val="005402AB"/>
    <w:rsid w:val="00585EAD"/>
    <w:rsid w:val="005A168B"/>
    <w:rsid w:val="005A4A86"/>
    <w:rsid w:val="005F338A"/>
    <w:rsid w:val="005F4331"/>
    <w:rsid w:val="006014A9"/>
    <w:rsid w:val="006B51D4"/>
    <w:rsid w:val="007359AB"/>
    <w:rsid w:val="007678B4"/>
    <w:rsid w:val="00847A81"/>
    <w:rsid w:val="0085231D"/>
    <w:rsid w:val="008754EC"/>
    <w:rsid w:val="008A7CB9"/>
    <w:rsid w:val="008C1BFB"/>
    <w:rsid w:val="008F4527"/>
    <w:rsid w:val="00917ED6"/>
    <w:rsid w:val="00933FFD"/>
    <w:rsid w:val="009C6D9C"/>
    <w:rsid w:val="009E1A9C"/>
    <w:rsid w:val="009F4967"/>
    <w:rsid w:val="009F4C91"/>
    <w:rsid w:val="00A04ECB"/>
    <w:rsid w:val="00A75A54"/>
    <w:rsid w:val="00A762A0"/>
    <w:rsid w:val="00AD3872"/>
    <w:rsid w:val="00B55D87"/>
    <w:rsid w:val="00BD1BAF"/>
    <w:rsid w:val="00C30A29"/>
    <w:rsid w:val="00C53E94"/>
    <w:rsid w:val="00C62B5D"/>
    <w:rsid w:val="00C62C07"/>
    <w:rsid w:val="00C9235F"/>
    <w:rsid w:val="00CC4B96"/>
    <w:rsid w:val="00D17C58"/>
    <w:rsid w:val="00D2037E"/>
    <w:rsid w:val="00D7405F"/>
    <w:rsid w:val="00D847FC"/>
    <w:rsid w:val="00DA2F77"/>
    <w:rsid w:val="00DC4880"/>
    <w:rsid w:val="00E66B00"/>
    <w:rsid w:val="00E75A49"/>
    <w:rsid w:val="00EA31DE"/>
    <w:rsid w:val="00F01825"/>
    <w:rsid w:val="00F4291E"/>
    <w:rsid w:val="00F85D6D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600E-E8D9-4819-BD54-A908ADF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2D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182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2D5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6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91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6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91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 Вениамин Васильевич</dc:creator>
  <cp:keywords/>
  <dc:description/>
  <cp:lastModifiedBy>Исаева Инна Сергеевна</cp:lastModifiedBy>
  <cp:revision>5</cp:revision>
  <dcterms:created xsi:type="dcterms:W3CDTF">2021-02-26T05:44:00Z</dcterms:created>
  <dcterms:modified xsi:type="dcterms:W3CDTF">2021-03-29T11:31:00Z</dcterms:modified>
</cp:coreProperties>
</file>